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392E" w14:textId="73E763C8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F340A" wp14:editId="305C10D1">
            <wp:simplePos x="0" y="0"/>
            <wp:positionH relativeFrom="column">
              <wp:posOffset>4572000</wp:posOffset>
            </wp:positionH>
            <wp:positionV relativeFrom="paragraph">
              <wp:posOffset>462</wp:posOffset>
            </wp:positionV>
            <wp:extent cx="1461655" cy="1094105"/>
            <wp:effectExtent l="0" t="0" r="5715" b="0"/>
            <wp:wrapTight wrapText="bothSides">
              <wp:wrapPolygon edited="0">
                <wp:start x="0" y="0"/>
                <wp:lineTo x="0" y="21061"/>
                <wp:lineTo x="21403" y="21061"/>
                <wp:lineTo x="21403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E9B5" wp14:editId="65FB9F0A">
                <wp:simplePos x="0" y="0"/>
                <wp:positionH relativeFrom="column">
                  <wp:posOffset>6033655</wp:posOffset>
                </wp:positionH>
                <wp:positionV relativeFrom="paragraph">
                  <wp:posOffset>-295506</wp:posOffset>
                </wp:positionV>
                <wp:extent cx="1288645" cy="935182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645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9C8" w14:textId="77777777" w:rsidR="00A8540A" w:rsidRDefault="00A8540A" w:rsidP="00A85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E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1pt;margin-top:-23.25pt;width:101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" stroked="f">
                <v:textbox>
                  <w:txbxContent>
                    <w:p w14:paraId="6219C9C8" w14:textId="77777777" w:rsidR="00A8540A" w:rsidRDefault="00A8540A" w:rsidP="00A8540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Abilene Tennis Association Board Meeting </w:t>
      </w:r>
      <w:r w:rsidR="005E58A1">
        <w:rPr>
          <w:rFonts w:ascii="Cambria" w:hAnsi="Cambria"/>
          <w:b/>
          <w:sz w:val="24"/>
          <w:szCs w:val="24"/>
        </w:rPr>
        <w:t>Minutes</w:t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</w:p>
    <w:p w14:paraId="2F5B4C73" w14:textId="670D20B8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Location</w:t>
      </w:r>
      <w:r w:rsidR="00BB0BC4">
        <w:rPr>
          <w:rFonts w:ascii="Cambria" w:hAnsi="Cambria"/>
        </w:rPr>
        <w:t xml:space="preserve"> – </w:t>
      </w:r>
      <w:r w:rsidR="00465936">
        <w:rPr>
          <w:rFonts w:ascii="Cambria" w:hAnsi="Cambria"/>
        </w:rPr>
        <w:t xml:space="preserve">Abilene Country Club </w:t>
      </w:r>
      <w:r w:rsidR="005E58A1">
        <w:rPr>
          <w:rFonts w:ascii="Cambria" w:hAnsi="Cambria"/>
        </w:rPr>
        <w:t>Boardroom</w:t>
      </w:r>
    </w:p>
    <w:p w14:paraId="054B7979" w14:textId="712CE276" w:rsidR="00A8540A" w:rsidRPr="00590E13" w:rsidRDefault="00A8540A" w:rsidP="00872D9E">
      <w:pPr>
        <w:spacing w:after="0" w:line="240" w:lineRule="auto"/>
        <w:ind w:firstLine="5040"/>
        <w:rPr>
          <w:rFonts w:ascii="Cambria" w:hAnsi="Cambria"/>
        </w:rPr>
      </w:pPr>
    </w:p>
    <w:p w14:paraId="34851CE2" w14:textId="307E353D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Date &amp; Time</w:t>
      </w:r>
      <w:r w:rsidR="00BB0BC4">
        <w:rPr>
          <w:rFonts w:ascii="Cambria" w:hAnsi="Cambria"/>
        </w:rPr>
        <w:t xml:space="preserve"> – </w:t>
      </w:r>
      <w:r w:rsidR="000476DC">
        <w:rPr>
          <w:rFonts w:ascii="Cambria" w:hAnsi="Cambria"/>
        </w:rPr>
        <w:t>1</w:t>
      </w:r>
      <w:r w:rsidR="005E58A1">
        <w:rPr>
          <w:rFonts w:ascii="Cambria" w:hAnsi="Cambria"/>
        </w:rPr>
        <w:t>2</w:t>
      </w:r>
      <w:r w:rsidR="004E4B6A">
        <w:rPr>
          <w:rFonts w:ascii="Cambria" w:hAnsi="Cambria"/>
        </w:rPr>
        <w:t>/</w:t>
      </w:r>
      <w:r w:rsidR="005E58A1">
        <w:rPr>
          <w:rFonts w:ascii="Cambria" w:hAnsi="Cambria"/>
        </w:rPr>
        <w:t>13</w:t>
      </w:r>
      <w:r w:rsidR="00BB0BC4">
        <w:rPr>
          <w:rFonts w:ascii="Cambria" w:hAnsi="Cambria"/>
        </w:rPr>
        <w:t xml:space="preserve">/2022 </w:t>
      </w:r>
      <w:r w:rsidR="00465936">
        <w:rPr>
          <w:rFonts w:ascii="Cambria" w:hAnsi="Cambria"/>
        </w:rPr>
        <w:t>6:15 pm</w:t>
      </w:r>
    </w:p>
    <w:p w14:paraId="3B7FCFAE" w14:textId="71B1E224" w:rsidR="00A8540A" w:rsidRPr="00590E13" w:rsidRDefault="00A8540A" w:rsidP="00A8540A">
      <w:pPr>
        <w:spacing w:after="0" w:line="240" w:lineRule="auto"/>
        <w:rPr>
          <w:rFonts w:ascii="Cambria" w:hAnsi="Cambria"/>
        </w:rPr>
      </w:pP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</w:p>
    <w:p w14:paraId="5EFE84DE" w14:textId="4D13A7B7" w:rsidR="00872D9E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present:  </w:t>
      </w:r>
    </w:p>
    <w:p w14:paraId="6661A148" w14:textId="7DAD1C31" w:rsidR="00465936" w:rsidRDefault="00465936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Beverly Guthrie</w:t>
      </w:r>
    </w:p>
    <w:p w14:paraId="751F6C79" w14:textId="6B41BB5A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Jennifer Smotherman</w:t>
      </w:r>
    </w:p>
    <w:p w14:paraId="53BD4E00" w14:textId="6B6E835A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Nancy Willis</w:t>
      </w:r>
    </w:p>
    <w:p w14:paraId="09B20C2F" w14:textId="3403D11B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Benny Morentin</w:t>
      </w:r>
    </w:p>
    <w:p w14:paraId="1179C563" w14:textId="21F53754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Leila Darby</w:t>
      </w:r>
    </w:p>
    <w:p w14:paraId="5758643C" w14:textId="4A4B46F5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Rich Bryan</w:t>
      </w:r>
    </w:p>
    <w:p w14:paraId="44EE0A3B" w14:textId="348509C0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Jennifer Navejas</w:t>
      </w:r>
    </w:p>
    <w:p w14:paraId="6ED3CAD0" w14:textId="21E9AA42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Rick Meyer</w:t>
      </w:r>
    </w:p>
    <w:p w14:paraId="4A2DD5F6" w14:textId="4265F605" w:rsidR="00A8540A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unable to attend:  </w:t>
      </w:r>
      <w:r w:rsidR="005E58A1">
        <w:rPr>
          <w:rFonts w:ascii="Cambria" w:hAnsi="Cambria"/>
        </w:rPr>
        <w:t>Reene Bontke, Marilyn Crowe, Shannel Anderson, Mindy Bible</w:t>
      </w:r>
    </w:p>
    <w:p w14:paraId="64140760" w14:textId="28962196" w:rsidR="006334F4" w:rsidRPr="00682884" w:rsidRDefault="006334F4" w:rsidP="00A8540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Others Present:  </w:t>
      </w:r>
      <w:r w:rsidR="00465936">
        <w:rPr>
          <w:rFonts w:ascii="Cambria" w:hAnsi="Cambria"/>
        </w:rPr>
        <w:t xml:space="preserve"> </w:t>
      </w:r>
    </w:p>
    <w:p w14:paraId="5B762026" w14:textId="77777777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4219C">
        <w:rPr>
          <w:rFonts w:ascii="Cambria" w:hAnsi="Cambria"/>
          <w:b/>
          <w:sz w:val="24"/>
          <w:szCs w:val="24"/>
        </w:rPr>
        <w:t>Business</w:t>
      </w:r>
    </w:p>
    <w:p w14:paraId="0970B502" w14:textId="4168A581" w:rsidR="00465936" w:rsidRDefault="00465936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6465951" w14:textId="6489D6F2" w:rsidR="00321CAA" w:rsidRDefault="005E58A1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Voted and approved officers for 2023 – Reene Bontke as President, Benny Morentin as Vice-President, Mindy Bible as Treasurer and Beverly Guthrie as Secretary.  Jennifer Navajes made the motion and Rich Bryan seconded, all in favor.</w:t>
      </w:r>
    </w:p>
    <w:p w14:paraId="564F34B0" w14:textId="24579E58" w:rsidR="005E58A1" w:rsidRDefault="005E58A1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College Showcase – Voted to look for other Software</w:t>
      </w:r>
    </w:p>
    <w:p w14:paraId="5062671E" w14:textId="64027C1A" w:rsidR="005E58A1" w:rsidRDefault="005E58A1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Tournaments for 2023 6 months were approved – </w:t>
      </w:r>
    </w:p>
    <w:p w14:paraId="083122DF" w14:textId="77777777" w:rsidR="005E58A1" w:rsidRPr="005E58A1" w:rsidRDefault="005E58A1" w:rsidP="005E58A1">
      <w:pPr>
        <w:spacing w:after="0" w:line="240" w:lineRule="auto"/>
        <w:rPr>
          <w:rFonts w:ascii="Cambria" w:hAnsi="Cambria"/>
          <w:bCs/>
        </w:rPr>
      </w:pPr>
    </w:p>
    <w:p w14:paraId="35E0EFA6" w14:textId="77777777" w:rsidR="005E58A1" w:rsidRPr="005E58A1" w:rsidRDefault="005E58A1" w:rsidP="005E58A1">
      <w:pPr>
        <w:tabs>
          <w:tab w:val="left" w:pos="1335"/>
          <w:tab w:val="left" w:pos="3248"/>
        </w:tabs>
        <w:rPr>
          <w:sz w:val="24"/>
          <w:szCs w:val="24"/>
        </w:rPr>
      </w:pPr>
      <w:r w:rsidRPr="005E58A1">
        <w:rPr>
          <w:sz w:val="24"/>
          <w:szCs w:val="24"/>
        </w:rPr>
        <w:t>Tournaments for 2023 first 6 months</w:t>
      </w:r>
    </w:p>
    <w:p w14:paraId="2F787581" w14:textId="115688E0" w:rsidR="005E58A1" w:rsidRPr="005E58A1" w:rsidRDefault="005E58A1" w:rsidP="005E58A1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  <w:r w:rsidRPr="005E58A1">
        <w:rPr>
          <w:rFonts w:eastAsia="Times New Roman"/>
          <w:sz w:val="24"/>
          <w:szCs w:val="24"/>
        </w:rPr>
        <w:t>AHS UTR Jan 28/29</w:t>
      </w:r>
      <w:r w:rsidRPr="005E58A1">
        <w:rPr>
          <w:rFonts w:eastAsia="Times New Roman"/>
          <w:sz w:val="24"/>
          <w:szCs w:val="24"/>
        </w:rPr>
        <w:br/>
        <w:t>ATA UTR Mar 4/5*****</w:t>
      </w:r>
      <w:r w:rsidRPr="005E58A1">
        <w:rPr>
          <w:rFonts w:eastAsia="Times New Roman"/>
          <w:sz w:val="24"/>
          <w:szCs w:val="24"/>
        </w:rPr>
        <w:br/>
        <w:t>USTA lvl 5 Mar 18/19</w:t>
      </w:r>
      <w:r w:rsidRPr="005E58A1">
        <w:rPr>
          <w:rFonts w:eastAsia="Times New Roman"/>
          <w:sz w:val="24"/>
          <w:szCs w:val="24"/>
        </w:rPr>
        <w:br/>
        <w:t>USTA lvl 6 Apr 8/9</w:t>
      </w:r>
      <w:r w:rsidRPr="005E58A1">
        <w:rPr>
          <w:rFonts w:eastAsia="Times New Roman"/>
          <w:sz w:val="24"/>
          <w:szCs w:val="24"/>
        </w:rPr>
        <w:br/>
        <w:t>ATA UTR Apr 15/16 *****</w:t>
      </w:r>
      <w:r w:rsidRPr="005E58A1">
        <w:rPr>
          <w:rFonts w:eastAsia="Times New Roman"/>
          <w:sz w:val="24"/>
          <w:szCs w:val="24"/>
        </w:rPr>
        <w:br/>
        <w:t>CHS UTR May 20/21</w:t>
      </w:r>
      <w:r w:rsidRPr="005E58A1">
        <w:rPr>
          <w:rFonts w:eastAsia="Times New Roman"/>
          <w:sz w:val="24"/>
          <w:szCs w:val="24"/>
        </w:rPr>
        <w:br/>
        <w:t>ATA UTR Jun 24/25 *Adv Cove*******</w:t>
      </w:r>
      <w:r w:rsidRPr="005E58A1">
        <w:rPr>
          <w:rFonts w:eastAsia="Times New Roman"/>
          <w:sz w:val="24"/>
          <w:szCs w:val="24"/>
        </w:rPr>
        <w:br/>
        <w:t>WHS UTR July 22/23</w:t>
      </w:r>
    </w:p>
    <w:p w14:paraId="59F85801" w14:textId="0D5FC832" w:rsidR="00CA5599" w:rsidRDefault="005E58A1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Beverly made a motion and Rich seconded, all approved</w:t>
      </w:r>
    </w:p>
    <w:p w14:paraId="2E8FE508" w14:textId="61522697" w:rsidR="005E58A1" w:rsidRDefault="005E58A1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79F6206" w14:textId="5DCE6778" w:rsidR="005E58A1" w:rsidRDefault="005E58A1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Money for 55 &amp; over Mixed going to Nationals – Ri</w:t>
      </w:r>
      <w:r w:rsidR="00F93046">
        <w:rPr>
          <w:rFonts w:ascii="Cambria" w:hAnsi="Cambria"/>
          <w:bCs/>
          <w:sz w:val="24"/>
          <w:szCs w:val="24"/>
        </w:rPr>
        <w:t>ck</w:t>
      </w:r>
      <w:r>
        <w:rPr>
          <w:rFonts w:ascii="Cambria" w:hAnsi="Cambria"/>
          <w:bCs/>
          <w:sz w:val="24"/>
          <w:szCs w:val="24"/>
        </w:rPr>
        <w:t xml:space="preserve"> made a motion and Rich seconded, all approved</w:t>
      </w:r>
    </w:p>
    <w:p w14:paraId="48FF0282" w14:textId="49F7DF82" w:rsidR="005E58A1" w:rsidRDefault="005E58A1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January Board meeting and Coaches meeting originally set for the 15</w:t>
      </w:r>
      <w:r w:rsidRPr="005E58A1">
        <w:rPr>
          <w:rFonts w:ascii="Cambria" w:hAnsi="Cambria"/>
          <w:bCs/>
          <w:sz w:val="24"/>
          <w:szCs w:val="24"/>
          <w:vertAlign w:val="superscript"/>
        </w:rPr>
        <w:t>th</w:t>
      </w:r>
      <w:r>
        <w:rPr>
          <w:rFonts w:ascii="Cambria" w:hAnsi="Cambria"/>
          <w:bCs/>
          <w:sz w:val="24"/>
          <w:szCs w:val="24"/>
        </w:rPr>
        <w:t xml:space="preserve"> &amp; 22</w:t>
      </w:r>
      <w:r w:rsidRPr="005E58A1">
        <w:rPr>
          <w:rFonts w:ascii="Cambria" w:hAnsi="Cambria"/>
          <w:bCs/>
          <w:sz w:val="24"/>
          <w:szCs w:val="24"/>
          <w:vertAlign w:val="superscript"/>
        </w:rPr>
        <w:t>nd</w:t>
      </w:r>
      <w:r>
        <w:rPr>
          <w:rFonts w:ascii="Cambria" w:hAnsi="Cambria"/>
          <w:bCs/>
          <w:sz w:val="24"/>
          <w:szCs w:val="24"/>
        </w:rPr>
        <w:t>.  Board meeting moved to the 21</w:t>
      </w:r>
      <w:r w:rsidRPr="005E58A1">
        <w:rPr>
          <w:rFonts w:ascii="Cambria" w:hAnsi="Cambria"/>
          <w:bCs/>
          <w:sz w:val="24"/>
          <w:szCs w:val="24"/>
          <w:vertAlign w:val="superscript"/>
        </w:rPr>
        <w:t>st</w:t>
      </w:r>
      <w:r>
        <w:rPr>
          <w:rFonts w:ascii="Cambria" w:hAnsi="Cambria"/>
          <w:bCs/>
          <w:sz w:val="24"/>
          <w:szCs w:val="24"/>
        </w:rPr>
        <w:t xml:space="preserve"> at Beverly’s house at 4:00 pm</w:t>
      </w:r>
    </w:p>
    <w:p w14:paraId="454668D9" w14:textId="72ABBF0A" w:rsidR="00D924EB" w:rsidRDefault="00D924EB" w:rsidP="005E58A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Rick went to the Texas Tennis Hall of Fame in Waco and said everything looks really good.</w:t>
      </w:r>
    </w:p>
    <w:p w14:paraId="6E598D76" w14:textId="543FF512" w:rsidR="005E58A1" w:rsidRDefault="005E58A1" w:rsidP="005E58A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4A98B0E" w14:textId="674877EB" w:rsidR="005E58A1" w:rsidRDefault="005E58A1" w:rsidP="005E58A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22D586C" w14:textId="77777777" w:rsidR="005E58A1" w:rsidRPr="005E58A1" w:rsidRDefault="005E58A1" w:rsidP="005E58A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513C04F" w14:textId="093AD57B" w:rsid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Minutes from past meeting – review, update and approve</w:t>
      </w:r>
    </w:p>
    <w:p w14:paraId="311C760C" w14:textId="77777777" w:rsidR="004944E2" w:rsidRP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DCAF7F" w14:textId="390C627D" w:rsidR="002F222B" w:rsidRDefault="002F222B" w:rsidP="00E57D4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D924EB">
        <w:rPr>
          <w:rFonts w:ascii="Cambria" w:hAnsi="Cambria"/>
          <w:bCs/>
          <w:sz w:val="24"/>
          <w:szCs w:val="24"/>
        </w:rPr>
        <w:t xml:space="preserve"> Minutes for </w:t>
      </w:r>
      <w:r w:rsidR="000476DC" w:rsidRPr="00D924EB">
        <w:rPr>
          <w:rFonts w:ascii="Cambria" w:hAnsi="Cambria"/>
          <w:bCs/>
          <w:sz w:val="24"/>
          <w:szCs w:val="24"/>
        </w:rPr>
        <w:t xml:space="preserve">September </w:t>
      </w:r>
      <w:r w:rsidR="00D924EB">
        <w:rPr>
          <w:rFonts w:ascii="Cambria" w:hAnsi="Cambria"/>
          <w:bCs/>
          <w:sz w:val="24"/>
          <w:szCs w:val="24"/>
        </w:rPr>
        <w:t>November were read, Rick made a motion to approve and Rich seconded, all approved.</w:t>
      </w:r>
    </w:p>
    <w:p w14:paraId="2B2B2BA7" w14:textId="77777777" w:rsidR="00D924EB" w:rsidRPr="00D924EB" w:rsidRDefault="00D924EB" w:rsidP="00D924EB">
      <w:pPr>
        <w:pStyle w:val="ListParagraph"/>
        <w:spacing w:after="0" w:line="240" w:lineRule="auto"/>
        <w:ind w:left="1080"/>
        <w:rPr>
          <w:rFonts w:ascii="Cambria" w:hAnsi="Cambria"/>
          <w:bCs/>
          <w:sz w:val="24"/>
          <w:szCs w:val="24"/>
        </w:rPr>
      </w:pPr>
    </w:p>
    <w:p w14:paraId="542705CB" w14:textId="237D891F" w:rsidR="00A8540A" w:rsidRPr="00315728" w:rsidRDefault="00A8540A" w:rsidP="00A8540A">
      <w:pPr>
        <w:spacing w:after="0" w:line="240" w:lineRule="auto"/>
        <w:rPr>
          <w:rFonts w:ascii="Cambria" w:hAnsi="Cambria"/>
          <w:sz w:val="24"/>
          <w:szCs w:val="24"/>
        </w:rPr>
      </w:pPr>
      <w:r w:rsidRPr="00315728">
        <w:rPr>
          <w:rFonts w:ascii="Cambria" w:hAnsi="Cambria"/>
          <w:b/>
          <w:sz w:val="24"/>
          <w:szCs w:val="24"/>
        </w:rPr>
        <w:t xml:space="preserve">Treasurer’s Report </w:t>
      </w:r>
    </w:p>
    <w:p w14:paraId="6BBE1839" w14:textId="140F8EAB" w:rsidR="00682884" w:rsidRDefault="004E4B6A" w:rsidP="000A1AA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Board went over </w:t>
      </w:r>
      <w:r w:rsidR="00D924EB">
        <w:rPr>
          <w:rFonts w:ascii="Cambria" w:hAnsi="Cambria"/>
        </w:rPr>
        <w:t xml:space="preserve">November’s </w:t>
      </w:r>
      <w:r w:rsidR="000476DC">
        <w:rPr>
          <w:rFonts w:ascii="Cambria" w:hAnsi="Cambria"/>
        </w:rPr>
        <w:t xml:space="preserve">financials, </w:t>
      </w:r>
      <w:r w:rsidR="00D924EB">
        <w:rPr>
          <w:rFonts w:ascii="Cambria" w:hAnsi="Cambria"/>
        </w:rPr>
        <w:t xml:space="preserve">Leila made a motion to approve and Rick seconded, all approved.  </w:t>
      </w:r>
    </w:p>
    <w:p w14:paraId="1AFB9A34" w14:textId="18DA2986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0477B46D" w14:textId="7F517CA8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742828AC" w14:textId="43AD4133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4D314906" w14:textId="76B43425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756A5">
        <w:rPr>
          <w:rFonts w:ascii="Cambria" w:hAnsi="Cambria"/>
          <w:b/>
          <w:sz w:val="24"/>
          <w:szCs w:val="24"/>
        </w:rPr>
        <w:t>Committee Updates</w:t>
      </w:r>
    </w:p>
    <w:p w14:paraId="0EAC57F1" w14:textId="41B4B6FD" w:rsidR="00E05BF7" w:rsidRDefault="00E05BF7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72D9E">
        <w:rPr>
          <w:rFonts w:ascii="Cambria" w:hAnsi="Cambria"/>
        </w:rPr>
        <w:t xml:space="preserve">Officials/Referees:  </w:t>
      </w:r>
      <w:r w:rsidR="002F462E">
        <w:rPr>
          <w:rFonts w:ascii="Cambria" w:hAnsi="Cambria"/>
        </w:rPr>
        <w:t>none</w:t>
      </w:r>
    </w:p>
    <w:p w14:paraId="781BA459" w14:textId="74648F84" w:rsidR="009B6EA7" w:rsidRPr="00E20980" w:rsidRDefault="009B6EA7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20980">
        <w:rPr>
          <w:rFonts w:ascii="Cambria" w:hAnsi="Cambria"/>
        </w:rPr>
        <w:t xml:space="preserve">Fundraising/Sponsorship- </w:t>
      </w:r>
      <w:r>
        <w:rPr>
          <w:rFonts w:ascii="Cambria" w:hAnsi="Cambria"/>
        </w:rPr>
        <w:t>NA</w:t>
      </w:r>
    </w:p>
    <w:p w14:paraId="02CE41F9" w14:textId="35618E93" w:rsidR="00872D9E" w:rsidRPr="009B6EA7" w:rsidRDefault="00872D9E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6EA7">
        <w:rPr>
          <w:rFonts w:ascii="Cambria" w:hAnsi="Cambria"/>
        </w:rPr>
        <w:t xml:space="preserve">Financial: </w:t>
      </w:r>
      <w:r w:rsidR="00E20980" w:rsidRPr="009B6EA7">
        <w:rPr>
          <w:rFonts w:ascii="Cambria" w:hAnsi="Cambria"/>
        </w:rPr>
        <w:t>N/A</w:t>
      </w:r>
    </w:p>
    <w:p w14:paraId="5CF987FF" w14:textId="0B708978" w:rsidR="00E05BF7" w:rsidRDefault="005B68DB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72D9E">
        <w:rPr>
          <w:rFonts w:ascii="Cambria" w:hAnsi="Cambria"/>
        </w:rPr>
        <w:t>Banquet:</w:t>
      </w:r>
    </w:p>
    <w:p w14:paraId="020DF9E5" w14:textId="74AA7282" w:rsidR="002D72AA" w:rsidRPr="004E4B6A" w:rsidRDefault="004E4B6A" w:rsidP="00C978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Adult tennis – Jennifer Navejas</w:t>
      </w:r>
      <w:r w:rsidR="00D924EB">
        <w:rPr>
          <w:rFonts w:ascii="Cambria" w:hAnsi="Cambria"/>
          <w:b/>
          <w:bCs/>
        </w:rPr>
        <w:t xml:space="preserve"> is asking Susan Bowles to help her on her committee</w:t>
      </w:r>
    </w:p>
    <w:p w14:paraId="7C1C5761" w14:textId="35710388" w:rsidR="004E4B6A" w:rsidRDefault="004E4B6A" w:rsidP="00C978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.</w:t>
      </w:r>
    </w:p>
    <w:p w14:paraId="003A24AF" w14:textId="19B32CDF" w:rsidR="00E20980" w:rsidRPr="004E4B6A" w:rsidRDefault="00E20980" w:rsidP="00C97883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4E4B6A">
        <w:rPr>
          <w:rFonts w:ascii="Cambria" w:hAnsi="Cambria"/>
          <w:b/>
          <w:bCs/>
        </w:rPr>
        <w:t xml:space="preserve">Tournament Committee </w:t>
      </w:r>
      <w:r w:rsidR="005B68DB" w:rsidRPr="004E4B6A">
        <w:rPr>
          <w:rFonts w:ascii="Cambria" w:hAnsi="Cambria"/>
          <w:b/>
          <w:bCs/>
        </w:rPr>
        <w:t xml:space="preserve">– </w:t>
      </w:r>
      <w:r w:rsidR="004E4B6A">
        <w:rPr>
          <w:rFonts w:ascii="Cambria" w:hAnsi="Cambria"/>
          <w:b/>
          <w:bCs/>
        </w:rPr>
        <w:t xml:space="preserve">Beverly Guthrie </w:t>
      </w:r>
    </w:p>
    <w:p w14:paraId="265FB135" w14:textId="5D38570A" w:rsidR="00BC033F" w:rsidRDefault="00B95A7C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Junior Tennis</w:t>
      </w:r>
      <w:r w:rsidR="00534FDF">
        <w:rPr>
          <w:rFonts w:ascii="Cambria" w:hAnsi="Cambria"/>
        </w:rPr>
        <w:t xml:space="preserve"> – no other updated</w:t>
      </w:r>
    </w:p>
    <w:p w14:paraId="515E0895" w14:textId="69D85597" w:rsidR="00872D9E" w:rsidRPr="00872D9E" w:rsidRDefault="00872D9E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Schools: </w:t>
      </w:r>
      <w:r w:rsidR="002D72AA">
        <w:rPr>
          <w:rFonts w:ascii="Cambria" w:hAnsi="Cambria"/>
        </w:rPr>
        <w:t>N/A</w:t>
      </w:r>
    </w:p>
    <w:p w14:paraId="6191936E" w14:textId="77777777" w:rsidR="00C97883" w:rsidRDefault="00C97883" w:rsidP="00BC033F">
      <w:pPr>
        <w:pStyle w:val="ListParagraph"/>
        <w:ind w:left="1440"/>
        <w:rPr>
          <w:rFonts w:ascii="Cambria" w:hAnsi="Cambria"/>
        </w:rPr>
      </w:pPr>
    </w:p>
    <w:p w14:paraId="66618191" w14:textId="77777777" w:rsidR="00872D9E" w:rsidRDefault="00872D9E" w:rsidP="00872D9E">
      <w:pPr>
        <w:pStyle w:val="ListParagraph"/>
        <w:rPr>
          <w:rFonts w:ascii="Cambria" w:hAnsi="Cambria"/>
        </w:rPr>
      </w:pPr>
    </w:p>
    <w:p w14:paraId="70482573" w14:textId="0B3802AF" w:rsidR="00395158" w:rsidRPr="00872D9E" w:rsidRDefault="00395158" w:rsidP="00872D9E">
      <w:pPr>
        <w:rPr>
          <w:rFonts w:ascii="Cambria" w:hAnsi="Cambria"/>
        </w:rPr>
      </w:pPr>
      <w:r w:rsidRPr="00872D9E">
        <w:rPr>
          <w:rFonts w:ascii="Cambria" w:hAnsi="Cambria"/>
        </w:rPr>
        <w:t xml:space="preserve">Meeting adjourned </w:t>
      </w:r>
      <w:r w:rsidR="00B95A7C">
        <w:rPr>
          <w:rFonts w:ascii="Cambria" w:hAnsi="Cambria"/>
        </w:rPr>
        <w:t>7:</w:t>
      </w:r>
      <w:r w:rsidR="00C4450B">
        <w:rPr>
          <w:rFonts w:ascii="Cambria" w:hAnsi="Cambria"/>
        </w:rPr>
        <w:t>1</w:t>
      </w:r>
      <w:r w:rsidR="00534FDF">
        <w:rPr>
          <w:rFonts w:ascii="Cambria" w:hAnsi="Cambria"/>
        </w:rPr>
        <w:t>5</w:t>
      </w:r>
      <w:r w:rsidR="00B95A7C">
        <w:rPr>
          <w:rFonts w:ascii="Cambria" w:hAnsi="Cambria"/>
        </w:rPr>
        <w:t xml:space="preserve"> </w:t>
      </w:r>
      <w:r w:rsidR="002D72AA">
        <w:rPr>
          <w:rFonts w:ascii="Cambria" w:hAnsi="Cambria"/>
        </w:rPr>
        <w:t>pm</w:t>
      </w:r>
      <w:r w:rsidRPr="00872D9E">
        <w:rPr>
          <w:rFonts w:ascii="Cambria" w:hAnsi="Cambria"/>
        </w:rPr>
        <w:t>.</w:t>
      </w:r>
    </w:p>
    <w:p w14:paraId="149324BD" w14:textId="11774D9B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Announcements</w:t>
      </w:r>
    </w:p>
    <w:p w14:paraId="42562CED" w14:textId="77777777" w:rsidR="00D924EB" w:rsidRDefault="00D924EB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1C58289" w14:textId="44EC8FD1" w:rsidR="00D924EB" w:rsidRPr="00D924EB" w:rsidRDefault="00D924EB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D924EB">
        <w:rPr>
          <w:rFonts w:ascii="Cambria" w:hAnsi="Cambria"/>
          <w:bCs/>
          <w:sz w:val="24"/>
          <w:szCs w:val="24"/>
        </w:rPr>
        <w:t>January Board meeting and Coaches meeting originally set for the 15</w:t>
      </w:r>
      <w:r w:rsidRPr="00D924EB">
        <w:rPr>
          <w:rFonts w:ascii="Cambria" w:hAnsi="Cambria"/>
          <w:bCs/>
          <w:sz w:val="24"/>
          <w:szCs w:val="24"/>
          <w:vertAlign w:val="superscript"/>
        </w:rPr>
        <w:t>th</w:t>
      </w:r>
      <w:r w:rsidRPr="00D924EB">
        <w:rPr>
          <w:rFonts w:ascii="Cambria" w:hAnsi="Cambria"/>
          <w:bCs/>
          <w:sz w:val="24"/>
          <w:szCs w:val="24"/>
        </w:rPr>
        <w:t xml:space="preserve"> &amp; 22</w:t>
      </w:r>
      <w:r w:rsidRPr="00D924EB">
        <w:rPr>
          <w:rFonts w:ascii="Cambria" w:hAnsi="Cambria"/>
          <w:bCs/>
          <w:sz w:val="24"/>
          <w:szCs w:val="24"/>
          <w:vertAlign w:val="superscript"/>
        </w:rPr>
        <w:t>nd</w:t>
      </w:r>
      <w:r w:rsidRPr="00D924EB">
        <w:rPr>
          <w:rFonts w:ascii="Cambria" w:hAnsi="Cambria"/>
          <w:bCs/>
          <w:sz w:val="24"/>
          <w:szCs w:val="24"/>
        </w:rPr>
        <w:t>.  Board meeting moved to the 21</w:t>
      </w:r>
      <w:r w:rsidRPr="00D924EB">
        <w:rPr>
          <w:rFonts w:ascii="Cambria" w:hAnsi="Cambria"/>
          <w:bCs/>
          <w:sz w:val="24"/>
          <w:szCs w:val="24"/>
          <w:vertAlign w:val="superscript"/>
        </w:rPr>
        <w:t>st</w:t>
      </w:r>
      <w:r w:rsidRPr="00D924EB">
        <w:rPr>
          <w:rFonts w:ascii="Cambria" w:hAnsi="Cambria"/>
          <w:bCs/>
          <w:sz w:val="24"/>
          <w:szCs w:val="24"/>
        </w:rPr>
        <w:t xml:space="preserve"> at Beverly’s house at 4:00 pm</w:t>
      </w:r>
    </w:p>
    <w:p w14:paraId="28E8F82B" w14:textId="0C8560B1" w:rsidR="009B6EA7" w:rsidRDefault="009B6EA7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6A1EF3F" w14:textId="77777777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642152" w14:textId="5511FDAC" w:rsidR="002430DF" w:rsidRDefault="00A8540A" w:rsidP="00590E13">
      <w:pPr>
        <w:spacing w:after="0" w:line="240" w:lineRule="auto"/>
      </w:pPr>
      <w:r w:rsidRPr="008756A5">
        <w:rPr>
          <w:rFonts w:ascii="Cambria" w:hAnsi="Cambria"/>
          <w:b/>
          <w:sz w:val="24"/>
          <w:szCs w:val="24"/>
        </w:rPr>
        <w:t>Prepared by:</w:t>
      </w:r>
      <w:r>
        <w:rPr>
          <w:rFonts w:ascii="Cambria" w:hAnsi="Cambria"/>
          <w:b/>
          <w:sz w:val="24"/>
          <w:szCs w:val="24"/>
        </w:rPr>
        <w:t xml:space="preserve">  </w:t>
      </w:r>
      <w:r w:rsidR="00B95A7C">
        <w:rPr>
          <w:rFonts w:ascii="Cambria" w:hAnsi="Cambria"/>
          <w:sz w:val="24"/>
          <w:szCs w:val="24"/>
        </w:rPr>
        <w:t xml:space="preserve">Beverly Guthrie </w:t>
      </w:r>
      <w:r w:rsidR="00D924EB">
        <w:rPr>
          <w:rFonts w:ascii="Cambria" w:hAnsi="Cambria"/>
          <w:sz w:val="24"/>
          <w:szCs w:val="24"/>
        </w:rPr>
        <w:t>(December 28, 2022</w:t>
      </w:r>
      <w:r w:rsidR="00C57E2C">
        <w:rPr>
          <w:rFonts w:ascii="Cambria" w:hAnsi="Cambria"/>
          <w:sz w:val="24"/>
          <w:szCs w:val="24"/>
        </w:rPr>
        <w:t>)</w:t>
      </w:r>
    </w:p>
    <w:sectPr w:rsidR="0024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67DA" w14:textId="77777777" w:rsidR="00D34A7A" w:rsidRDefault="00D34A7A" w:rsidP="00D81AA7">
      <w:pPr>
        <w:spacing w:after="0" w:line="240" w:lineRule="auto"/>
      </w:pPr>
      <w:r>
        <w:separator/>
      </w:r>
    </w:p>
  </w:endnote>
  <w:endnote w:type="continuationSeparator" w:id="0">
    <w:p w14:paraId="2A4473D5" w14:textId="77777777" w:rsidR="00D34A7A" w:rsidRDefault="00D34A7A" w:rsidP="00D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EF1" w14:textId="77777777" w:rsidR="00A8540A" w:rsidRDefault="00A8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6AA2E" w14:textId="77777777" w:rsidR="00A8540A" w:rsidRDefault="00A854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9B" w:rsidRPr="002D25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6B6222" w14:textId="77777777" w:rsidR="00A8540A" w:rsidRDefault="00A8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6CFF" w14:textId="77777777" w:rsidR="00A8540A" w:rsidRDefault="00A8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73C0" w14:textId="77777777" w:rsidR="00D34A7A" w:rsidRDefault="00D34A7A" w:rsidP="00D81AA7">
      <w:pPr>
        <w:spacing w:after="0" w:line="240" w:lineRule="auto"/>
      </w:pPr>
      <w:r>
        <w:separator/>
      </w:r>
    </w:p>
  </w:footnote>
  <w:footnote w:type="continuationSeparator" w:id="0">
    <w:p w14:paraId="76382149" w14:textId="77777777" w:rsidR="00D34A7A" w:rsidRDefault="00D34A7A" w:rsidP="00D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992" w14:textId="2F29867A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CE232E" wp14:editId="3E2888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A1EF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23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412.4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56A1EF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09B32D" wp14:editId="732B9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65B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B32D" id="Text Box 4" o:spid="_x0000_s1028" type="#_x0000_t202" style="position:absolute;margin-left:0;margin-top:0;width:412.4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hD9g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1501065B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EFF" w14:textId="6718CF2F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3BCDA3D" wp14:editId="5F0D5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A349D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DA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12.4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j+A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" o:allowincell="f" filled="f" stroked="f">
              <o:lock v:ext="edit" shapetype="t"/>
              <v:textbox style="mso-fit-shape-to-text:t">
                <w:txbxContent>
                  <w:p w14:paraId="17DA349D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263FC" wp14:editId="7CD28A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134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63FC" id="Text Box 2" o:spid="_x0000_s1030" type="#_x0000_t202" style="position:absolute;margin-left:0;margin-top:0;width:412.4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8B30134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A4F8" w14:textId="4477489D" w:rsidR="00A8540A" w:rsidRDefault="00A8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10"/>
    <w:multiLevelType w:val="hybridMultilevel"/>
    <w:tmpl w:val="E17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69"/>
    <w:multiLevelType w:val="hybridMultilevel"/>
    <w:tmpl w:val="0F9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57"/>
    <w:multiLevelType w:val="hybridMultilevel"/>
    <w:tmpl w:val="06C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81D"/>
    <w:multiLevelType w:val="hybridMultilevel"/>
    <w:tmpl w:val="5D60C96C"/>
    <w:lvl w:ilvl="0" w:tplc="EBA2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7381"/>
    <w:multiLevelType w:val="hybridMultilevel"/>
    <w:tmpl w:val="9894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0527C"/>
    <w:multiLevelType w:val="hybridMultilevel"/>
    <w:tmpl w:val="4F3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8AE"/>
    <w:multiLevelType w:val="hybridMultilevel"/>
    <w:tmpl w:val="F9CEF6EA"/>
    <w:lvl w:ilvl="0" w:tplc="D686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258A2"/>
    <w:multiLevelType w:val="hybridMultilevel"/>
    <w:tmpl w:val="1D1AE5B0"/>
    <w:lvl w:ilvl="0" w:tplc="70B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C117B"/>
    <w:multiLevelType w:val="hybridMultilevel"/>
    <w:tmpl w:val="B76A02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D1E41"/>
    <w:multiLevelType w:val="hybridMultilevel"/>
    <w:tmpl w:val="95D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68AF"/>
    <w:multiLevelType w:val="hybridMultilevel"/>
    <w:tmpl w:val="B76A02FC"/>
    <w:lvl w:ilvl="0" w:tplc="7E38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E4F89"/>
    <w:multiLevelType w:val="hybridMultilevel"/>
    <w:tmpl w:val="2A22CAA4"/>
    <w:lvl w:ilvl="0" w:tplc="FD66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5045"/>
    <w:multiLevelType w:val="hybridMultilevel"/>
    <w:tmpl w:val="20887A50"/>
    <w:lvl w:ilvl="0" w:tplc="CD76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577669">
    <w:abstractNumId w:val="0"/>
  </w:num>
  <w:num w:numId="2" w16cid:durableId="1644768803">
    <w:abstractNumId w:val="4"/>
  </w:num>
  <w:num w:numId="3" w16cid:durableId="1945460573">
    <w:abstractNumId w:val="1"/>
  </w:num>
  <w:num w:numId="4" w16cid:durableId="860897213">
    <w:abstractNumId w:val="9"/>
  </w:num>
  <w:num w:numId="5" w16cid:durableId="1434126845">
    <w:abstractNumId w:val="2"/>
  </w:num>
  <w:num w:numId="6" w16cid:durableId="535430305">
    <w:abstractNumId w:val="5"/>
  </w:num>
  <w:num w:numId="7" w16cid:durableId="2003896815">
    <w:abstractNumId w:val="7"/>
  </w:num>
  <w:num w:numId="8" w16cid:durableId="1174493815">
    <w:abstractNumId w:val="12"/>
  </w:num>
  <w:num w:numId="9" w16cid:durableId="417557533">
    <w:abstractNumId w:val="6"/>
  </w:num>
  <w:num w:numId="10" w16cid:durableId="777600283">
    <w:abstractNumId w:val="11"/>
  </w:num>
  <w:num w:numId="11" w16cid:durableId="896937973">
    <w:abstractNumId w:val="3"/>
  </w:num>
  <w:num w:numId="12" w16cid:durableId="1024018347">
    <w:abstractNumId w:val="10"/>
  </w:num>
  <w:num w:numId="13" w16cid:durableId="1431438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0A"/>
    <w:rsid w:val="00030BCE"/>
    <w:rsid w:val="000476DC"/>
    <w:rsid w:val="00062545"/>
    <w:rsid w:val="000A1AA5"/>
    <w:rsid w:val="000C4E44"/>
    <w:rsid w:val="00115CAF"/>
    <w:rsid w:val="00181710"/>
    <w:rsid w:val="00184696"/>
    <w:rsid w:val="001E1B44"/>
    <w:rsid w:val="002430DF"/>
    <w:rsid w:val="0025227F"/>
    <w:rsid w:val="002635DF"/>
    <w:rsid w:val="002649F0"/>
    <w:rsid w:val="0029379B"/>
    <w:rsid w:val="002D259B"/>
    <w:rsid w:val="002D72AA"/>
    <w:rsid w:val="002F222B"/>
    <w:rsid w:val="002F25C6"/>
    <w:rsid w:val="002F462E"/>
    <w:rsid w:val="00321CAA"/>
    <w:rsid w:val="00334139"/>
    <w:rsid w:val="003735E6"/>
    <w:rsid w:val="00395158"/>
    <w:rsid w:val="0042573F"/>
    <w:rsid w:val="00465936"/>
    <w:rsid w:val="00483329"/>
    <w:rsid w:val="00487E64"/>
    <w:rsid w:val="0049148F"/>
    <w:rsid w:val="004944E2"/>
    <w:rsid w:val="004E4B6A"/>
    <w:rsid w:val="004E5911"/>
    <w:rsid w:val="004E65F7"/>
    <w:rsid w:val="004F733B"/>
    <w:rsid w:val="00534FDF"/>
    <w:rsid w:val="005560B7"/>
    <w:rsid w:val="00590E13"/>
    <w:rsid w:val="005B68DB"/>
    <w:rsid w:val="005E58A1"/>
    <w:rsid w:val="005F2484"/>
    <w:rsid w:val="005F2C66"/>
    <w:rsid w:val="006334F4"/>
    <w:rsid w:val="00657AEA"/>
    <w:rsid w:val="00682884"/>
    <w:rsid w:val="006C3CDC"/>
    <w:rsid w:val="006E3366"/>
    <w:rsid w:val="006E7225"/>
    <w:rsid w:val="007F7D44"/>
    <w:rsid w:val="008157E9"/>
    <w:rsid w:val="00872D9E"/>
    <w:rsid w:val="009751C8"/>
    <w:rsid w:val="00996C9D"/>
    <w:rsid w:val="009B6EA7"/>
    <w:rsid w:val="00A32AC0"/>
    <w:rsid w:val="00A531DE"/>
    <w:rsid w:val="00A8540A"/>
    <w:rsid w:val="00AC4068"/>
    <w:rsid w:val="00B80360"/>
    <w:rsid w:val="00B857C7"/>
    <w:rsid w:val="00B95A7C"/>
    <w:rsid w:val="00BB0BC4"/>
    <w:rsid w:val="00BC033F"/>
    <w:rsid w:val="00C07D81"/>
    <w:rsid w:val="00C127E8"/>
    <w:rsid w:val="00C4450B"/>
    <w:rsid w:val="00C503C9"/>
    <w:rsid w:val="00C57E2C"/>
    <w:rsid w:val="00C97883"/>
    <w:rsid w:val="00CA5599"/>
    <w:rsid w:val="00D13192"/>
    <w:rsid w:val="00D34A7A"/>
    <w:rsid w:val="00D81AA7"/>
    <w:rsid w:val="00D924EB"/>
    <w:rsid w:val="00DE779E"/>
    <w:rsid w:val="00DE7CC8"/>
    <w:rsid w:val="00E05BF7"/>
    <w:rsid w:val="00E20980"/>
    <w:rsid w:val="00E47678"/>
    <w:rsid w:val="00ED5108"/>
    <w:rsid w:val="00EE57DF"/>
    <w:rsid w:val="00F40807"/>
    <w:rsid w:val="00F44C0F"/>
    <w:rsid w:val="00F80441"/>
    <w:rsid w:val="00F83775"/>
    <w:rsid w:val="00F93046"/>
    <w:rsid w:val="00F942D8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A6EC5"/>
  <w15:docId w15:val="{B501F247-ED27-2A4B-9558-74769B1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854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Giles</dc:creator>
  <cp:keywords/>
  <dc:description/>
  <cp:lastModifiedBy>Beverly Guthrie</cp:lastModifiedBy>
  <cp:revision>5</cp:revision>
  <dcterms:created xsi:type="dcterms:W3CDTF">2023-01-21T00:18:00Z</dcterms:created>
  <dcterms:modified xsi:type="dcterms:W3CDTF">2023-01-22T02:39:00Z</dcterms:modified>
</cp:coreProperties>
</file>